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773E" w14:textId="77777777" w:rsidR="00107B0F" w:rsidRPr="00107B0F" w:rsidRDefault="00107B0F" w:rsidP="00107B0F">
      <w:r w:rsidRPr="00107B0F">
        <w:t>В целях обеспечения конституционных прав граждан на получение бесплатной медицинской помощи и создания единого механизма для реализации государственных гарантий на охрану здоровья, в соответствии с Федеральным законом от 21 ноября 2011 г. № 323-ФЗ «Об основах охраны здоровья граждан в Российской Федерации», Федеральным законом от 29 ноября 2010 г. № З26-ФЗ «Об обязательном медицинском страховании в Российской Федерации» Правительство Москвы постановляет:</w:t>
      </w:r>
    </w:p>
    <w:p w14:paraId="501363DC" w14:textId="77777777" w:rsidR="00107B0F" w:rsidRPr="00107B0F" w:rsidRDefault="00107B0F" w:rsidP="00107B0F">
      <w:pPr>
        <w:numPr>
          <w:ilvl w:val="0"/>
          <w:numId w:val="1"/>
        </w:numPr>
      </w:pPr>
      <w:r w:rsidRPr="00107B0F">
        <w:t>Утвердить Территориальную программу государственных гарантий бесплатного оказания гражданам медицинской помощи в городе Москве на 2026 год и на плановый период 2027 и 2028 годов (приложение).</w:t>
      </w:r>
    </w:p>
    <w:p w14:paraId="12EABCB3" w14:textId="77777777" w:rsidR="00107B0F" w:rsidRPr="00107B0F" w:rsidRDefault="00107B0F" w:rsidP="00107B0F">
      <w:pPr>
        <w:numPr>
          <w:ilvl w:val="0"/>
          <w:numId w:val="1"/>
        </w:numPr>
      </w:pPr>
      <w:r w:rsidRPr="00107B0F">
        <w:t>Установить, что:</w:t>
      </w:r>
    </w:p>
    <w:p w14:paraId="5255E755" w14:textId="77777777" w:rsidR="00107B0F" w:rsidRPr="00107B0F" w:rsidRDefault="00107B0F" w:rsidP="00107B0F">
      <w:pPr>
        <w:numPr>
          <w:ilvl w:val="1"/>
          <w:numId w:val="1"/>
        </w:numPr>
      </w:pPr>
      <w:r w:rsidRPr="00107B0F">
        <w:t>Учет объемов медицинской помощи, предоставляемых медицинскими организациями, участвующими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годов, осуществляется раздельно по видам и источникам их финансового обеспечения.</w:t>
      </w:r>
    </w:p>
    <w:p w14:paraId="44988C95" w14:textId="77777777" w:rsidR="00107B0F" w:rsidRPr="00107B0F" w:rsidRDefault="00107B0F" w:rsidP="00107B0F">
      <w:pPr>
        <w:numPr>
          <w:ilvl w:val="1"/>
          <w:numId w:val="1"/>
        </w:numPr>
      </w:pPr>
      <w:r w:rsidRPr="00107B0F">
        <w:t>Выполнение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осуществляется исходя из утвержденных нормативов объемов медицинской помощи и нормативов финансовых затрат на единицу объема медицинской помощи в пределах бюджетных ассигнований, предусмотренных Законом города Москвы от 1 ноября 2025 г. № 39 «О бюджете города Москвы на 2026 год и плановый период 2027 и 2028 годов» и Законом города Москвы от 1 ноября 2025 г. № 39 «О бюджете Московского городского фонда обязательного медицинского страхования на 2026 год и на плановый период 2027 и 2028 годов».</w:t>
      </w:r>
    </w:p>
    <w:p w14:paraId="2B560EC4" w14:textId="77777777" w:rsidR="00107B0F" w:rsidRPr="00107B0F" w:rsidRDefault="00107B0F" w:rsidP="00107B0F">
      <w:pPr>
        <w:numPr>
          <w:ilvl w:val="1"/>
          <w:numId w:val="1"/>
        </w:numPr>
      </w:pPr>
      <w:r w:rsidRPr="00107B0F">
        <w:t>Об итогах выполнения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доложить Правительству Москвы за 2026 год до 5 июля 2027 г., за 2027 год – до 5 июля 2028 г., за 2028 год – до 5 июля 2029 г.</w:t>
      </w:r>
    </w:p>
    <w:p w14:paraId="1F81387E" w14:textId="77777777" w:rsidR="00107B0F" w:rsidRPr="00107B0F" w:rsidRDefault="00107B0F" w:rsidP="00107B0F">
      <w:r w:rsidRPr="00107B0F">
        <w:t>Контроль за выполнением настоящего постановления возложить на заместителя Мэра Москвы в Правительстве Москвы по вопросам социального развития Ракову А.В.</w:t>
      </w:r>
    </w:p>
    <w:p w14:paraId="3B60F198" w14:textId="77777777" w:rsidR="00107B0F" w:rsidRPr="00107B0F" w:rsidRDefault="00107B0F" w:rsidP="00107B0F">
      <w:pPr>
        <w:rPr>
          <w:b/>
          <w:bCs/>
        </w:rPr>
      </w:pPr>
      <w:r w:rsidRPr="00107B0F">
        <w:rPr>
          <w:b/>
          <w:bCs/>
        </w:rPr>
        <w:t>Критерии доступности медицинской помощи</w:t>
      </w:r>
    </w:p>
    <w:tbl>
      <w:tblPr>
        <w:tblW w:w="14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11936"/>
        <w:gridCol w:w="858"/>
        <w:gridCol w:w="741"/>
        <w:gridCol w:w="741"/>
      </w:tblGrid>
      <w:tr w:rsidR="00107B0F" w:rsidRPr="00107B0F" w14:paraId="5E01BC74" w14:textId="77777777" w:rsidTr="00107B0F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13A6D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CB11C8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Наименование критериев доступности медицинской помощи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76099D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2026 год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5B8B59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2027 год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FDC1D3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2028 год</w:t>
            </w:r>
          </w:p>
        </w:tc>
      </w:tr>
      <w:tr w:rsidR="00107B0F" w:rsidRPr="00107B0F" w14:paraId="007394C7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A79146" w14:textId="77777777" w:rsidR="00107B0F" w:rsidRPr="00107B0F" w:rsidRDefault="00107B0F" w:rsidP="00107B0F">
            <w:r w:rsidRPr="00107B0F">
              <w:t>1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7CE9D2" w14:textId="77777777" w:rsidR="00107B0F" w:rsidRPr="00107B0F" w:rsidRDefault="00107B0F" w:rsidP="00107B0F">
            <w:r w:rsidRPr="00107B0F">
              <w:t>Удовлетворенность населения медицинской помощью (проценты от числа опрошенных)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22EA64" w14:textId="77777777" w:rsidR="00107B0F" w:rsidRPr="00107B0F" w:rsidRDefault="00107B0F" w:rsidP="00107B0F">
            <w:r w:rsidRPr="00107B0F">
              <w:t>50,0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86D4A5" w14:textId="77777777" w:rsidR="00107B0F" w:rsidRPr="00107B0F" w:rsidRDefault="00107B0F" w:rsidP="00107B0F">
            <w:r w:rsidRPr="00107B0F">
              <w:t>50,0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98A15F" w14:textId="77777777" w:rsidR="00107B0F" w:rsidRPr="00107B0F" w:rsidRDefault="00107B0F" w:rsidP="00107B0F">
            <w:r w:rsidRPr="00107B0F">
              <w:t>50,0</w:t>
            </w:r>
          </w:p>
        </w:tc>
      </w:tr>
      <w:tr w:rsidR="00107B0F" w:rsidRPr="00107B0F" w14:paraId="030A0E33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1F52E8" w14:textId="77777777" w:rsidR="00107B0F" w:rsidRPr="00107B0F" w:rsidRDefault="00107B0F" w:rsidP="00107B0F">
            <w:r w:rsidRPr="00107B0F">
              <w:t>2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BC8C76" w14:textId="77777777" w:rsidR="00107B0F" w:rsidRPr="00107B0F" w:rsidRDefault="00107B0F" w:rsidP="00107B0F">
            <w:r w:rsidRPr="00107B0F">
              <w:t>Доля расходов на оказание медицинской помощи в условиях дневных стационаров в общих расходах на реализацию Территориальной программы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656BC1" w14:textId="77777777" w:rsidR="00107B0F" w:rsidRPr="00107B0F" w:rsidRDefault="00107B0F" w:rsidP="00107B0F">
            <w:r w:rsidRPr="00107B0F">
              <w:t>9,5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E37946" w14:textId="77777777" w:rsidR="00107B0F" w:rsidRPr="00107B0F" w:rsidRDefault="00107B0F" w:rsidP="00107B0F">
            <w:r w:rsidRPr="00107B0F">
              <w:t>9,5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B021B5" w14:textId="77777777" w:rsidR="00107B0F" w:rsidRPr="00107B0F" w:rsidRDefault="00107B0F" w:rsidP="00107B0F">
            <w:r w:rsidRPr="00107B0F">
              <w:t>9,5</w:t>
            </w:r>
          </w:p>
        </w:tc>
      </w:tr>
      <w:tr w:rsidR="00107B0F" w:rsidRPr="00107B0F" w14:paraId="342C3BFE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CF6E27" w14:textId="77777777" w:rsidR="00107B0F" w:rsidRPr="00107B0F" w:rsidRDefault="00107B0F" w:rsidP="00107B0F">
            <w:r w:rsidRPr="00107B0F">
              <w:t>3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C1ADC8" w14:textId="77777777" w:rsidR="00107B0F" w:rsidRPr="00107B0F" w:rsidRDefault="00107B0F" w:rsidP="00107B0F">
            <w:r w:rsidRPr="00107B0F">
              <w:t>Доля расходов на оказание медицинской помощи в амбулаторных условиях в неотложной форме в общих расходах на реализацию Территориальной программы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349372" w14:textId="77777777" w:rsidR="00107B0F" w:rsidRPr="00107B0F" w:rsidRDefault="00107B0F" w:rsidP="00107B0F">
            <w:r w:rsidRPr="00107B0F">
              <w:t>1,5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094253" w14:textId="77777777" w:rsidR="00107B0F" w:rsidRPr="00107B0F" w:rsidRDefault="00107B0F" w:rsidP="00107B0F">
            <w:r w:rsidRPr="00107B0F">
              <w:t>1,5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422FB1" w14:textId="77777777" w:rsidR="00107B0F" w:rsidRPr="00107B0F" w:rsidRDefault="00107B0F" w:rsidP="00107B0F">
            <w:r w:rsidRPr="00107B0F">
              <w:t>1,5</w:t>
            </w:r>
          </w:p>
        </w:tc>
      </w:tr>
      <w:tr w:rsidR="00107B0F" w:rsidRPr="00107B0F" w14:paraId="07C31516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065CF0" w14:textId="77777777" w:rsidR="00107B0F" w:rsidRPr="00107B0F" w:rsidRDefault="00107B0F" w:rsidP="00107B0F">
            <w:r w:rsidRPr="00107B0F">
              <w:t>4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28189D" w14:textId="77777777" w:rsidR="00107B0F" w:rsidRPr="00107B0F" w:rsidRDefault="00107B0F" w:rsidP="00107B0F">
            <w:r w:rsidRPr="00107B0F">
      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ОМС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450612" w14:textId="77777777" w:rsidR="00107B0F" w:rsidRPr="00107B0F" w:rsidRDefault="00107B0F" w:rsidP="00107B0F">
            <w:r w:rsidRPr="00107B0F">
              <w:t>0,9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069B81" w14:textId="77777777" w:rsidR="00107B0F" w:rsidRPr="00107B0F" w:rsidRDefault="00107B0F" w:rsidP="00107B0F">
            <w:r w:rsidRPr="00107B0F">
              <w:t>0,8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88A232" w14:textId="77777777" w:rsidR="00107B0F" w:rsidRPr="00107B0F" w:rsidRDefault="00107B0F" w:rsidP="00107B0F">
            <w:r w:rsidRPr="00107B0F">
              <w:t>0,9</w:t>
            </w:r>
          </w:p>
        </w:tc>
      </w:tr>
      <w:tr w:rsidR="00107B0F" w:rsidRPr="00107B0F" w14:paraId="37BEFEB9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0C93F4" w14:textId="77777777" w:rsidR="00107B0F" w:rsidRPr="00107B0F" w:rsidRDefault="00107B0F" w:rsidP="00107B0F">
            <w:r w:rsidRPr="00107B0F">
              <w:t>5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94E2DE" w14:textId="77777777" w:rsidR="00107B0F" w:rsidRPr="00107B0F" w:rsidRDefault="00107B0F" w:rsidP="00107B0F">
            <w:r w:rsidRPr="00107B0F">
      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D00F5A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E9CC15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471A0B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687BE39D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3EDA3F" w14:textId="77777777" w:rsidR="00107B0F" w:rsidRPr="00107B0F" w:rsidRDefault="00107B0F" w:rsidP="00107B0F">
            <w:r w:rsidRPr="00107B0F">
              <w:t>6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4770F6" w14:textId="77777777" w:rsidR="00107B0F" w:rsidRPr="00107B0F" w:rsidRDefault="00107B0F" w:rsidP="00107B0F">
            <w:r w:rsidRPr="00107B0F">
      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C5718D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A1DC15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84CB67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6E4C6B29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D7FCE3" w14:textId="77777777" w:rsidR="00107B0F" w:rsidRPr="00107B0F" w:rsidRDefault="00107B0F" w:rsidP="00107B0F">
            <w:r w:rsidRPr="00107B0F">
              <w:t>7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0D7E29" w14:textId="77777777" w:rsidR="00107B0F" w:rsidRPr="00107B0F" w:rsidRDefault="00107B0F" w:rsidP="00107B0F">
            <w:r w:rsidRPr="00107B0F">
              <w:t>Число пациентов, зарегистрированных на территории города Москвы по месту жительства, за оказание паллиативной медицинской помощи,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ADC1BC" w14:textId="77777777" w:rsidR="00107B0F" w:rsidRPr="00107B0F" w:rsidRDefault="00107B0F" w:rsidP="00107B0F">
            <w:r w:rsidRPr="00107B0F">
              <w:t>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EE3725" w14:textId="77777777" w:rsidR="00107B0F" w:rsidRPr="00107B0F" w:rsidRDefault="00107B0F" w:rsidP="00107B0F">
            <w:r w:rsidRPr="00107B0F">
              <w:t>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C644DB" w14:textId="77777777" w:rsidR="00107B0F" w:rsidRPr="00107B0F" w:rsidRDefault="00107B0F" w:rsidP="00107B0F">
            <w:r w:rsidRPr="00107B0F">
              <w:t>0</w:t>
            </w:r>
          </w:p>
        </w:tc>
      </w:tr>
      <w:tr w:rsidR="00107B0F" w:rsidRPr="00107B0F" w14:paraId="5923E8D3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B7E96D" w14:textId="77777777" w:rsidR="00107B0F" w:rsidRPr="00107B0F" w:rsidRDefault="00107B0F" w:rsidP="00107B0F">
            <w:r w:rsidRPr="00107B0F">
              <w:lastRenderedPageBreak/>
              <w:t>8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82B2DF" w14:textId="77777777" w:rsidR="00107B0F" w:rsidRPr="00107B0F" w:rsidRDefault="00107B0F" w:rsidP="00107B0F">
            <w:r w:rsidRPr="00107B0F"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 10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14D84D" w14:textId="77777777" w:rsidR="00107B0F" w:rsidRPr="00107B0F" w:rsidRDefault="00107B0F" w:rsidP="00107B0F">
            <w:r w:rsidRPr="00107B0F">
              <w:t>70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BAB9CC" w14:textId="77777777" w:rsidR="00107B0F" w:rsidRPr="00107B0F" w:rsidRDefault="00107B0F" w:rsidP="00107B0F">
            <w:r w:rsidRPr="00107B0F">
              <w:t>70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7686F3" w14:textId="77777777" w:rsidR="00107B0F" w:rsidRPr="00107B0F" w:rsidRDefault="00107B0F" w:rsidP="00107B0F">
            <w:r w:rsidRPr="00107B0F">
              <w:t>70</w:t>
            </w:r>
          </w:p>
        </w:tc>
      </w:tr>
      <w:tr w:rsidR="00107B0F" w:rsidRPr="00107B0F" w14:paraId="2896FA06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A7CA9B" w14:textId="77777777" w:rsidR="00107B0F" w:rsidRPr="00107B0F" w:rsidRDefault="00107B0F" w:rsidP="00107B0F">
            <w:r w:rsidRPr="00107B0F">
              <w:t>9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1481FD" w14:textId="77777777" w:rsidR="00107B0F" w:rsidRPr="00107B0F" w:rsidRDefault="00107B0F" w:rsidP="00107B0F">
            <w:r w:rsidRPr="00107B0F">
              <w:t>Доля граждан, обеспеченных лекарственными препаратами, в общем количестве льготных категорий граждан (проценты)</w:t>
            </w:r>
            <w:r w:rsidRPr="00107B0F">
              <w:rPr>
                <w:vertAlign w:val="superscrip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CB8D0C" w14:textId="77777777" w:rsidR="00107B0F" w:rsidRPr="00107B0F" w:rsidRDefault="00107B0F" w:rsidP="00107B0F">
            <w:r w:rsidRPr="00107B0F">
              <w:t>62,48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EEB96F" w14:textId="77777777" w:rsidR="00107B0F" w:rsidRPr="00107B0F" w:rsidRDefault="00107B0F" w:rsidP="00107B0F">
            <w:r w:rsidRPr="00107B0F">
              <w:t>64,7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4CBA61" w14:textId="77777777" w:rsidR="00107B0F" w:rsidRPr="00107B0F" w:rsidRDefault="00107B0F" w:rsidP="00107B0F">
            <w:r w:rsidRPr="00107B0F">
              <w:t>67,03</w:t>
            </w:r>
          </w:p>
        </w:tc>
      </w:tr>
      <w:tr w:rsidR="00107B0F" w:rsidRPr="00107B0F" w14:paraId="486EC165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028967" w14:textId="77777777" w:rsidR="00107B0F" w:rsidRPr="00107B0F" w:rsidRDefault="00107B0F" w:rsidP="00107B0F">
            <w:r w:rsidRPr="00107B0F">
              <w:t>10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5E0A5C" w14:textId="77777777" w:rsidR="00107B0F" w:rsidRPr="00107B0F" w:rsidRDefault="00107B0F" w:rsidP="00107B0F">
            <w:r w:rsidRPr="00107B0F"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  <w:r w:rsidRPr="00107B0F">
              <w:br/>
              <w:t>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C0525F" w14:textId="77777777" w:rsidR="00107B0F" w:rsidRPr="00107B0F" w:rsidRDefault="00107B0F" w:rsidP="00107B0F">
            <w:r w:rsidRPr="00107B0F">
              <w:t>80,0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24F661" w14:textId="77777777" w:rsidR="00107B0F" w:rsidRPr="00107B0F" w:rsidRDefault="00107B0F" w:rsidP="00107B0F">
            <w:r w:rsidRPr="00107B0F">
              <w:t>80,0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0CC859" w14:textId="77777777" w:rsidR="00107B0F" w:rsidRPr="00107B0F" w:rsidRDefault="00107B0F" w:rsidP="00107B0F">
            <w:r w:rsidRPr="00107B0F">
              <w:t>80,0</w:t>
            </w:r>
          </w:p>
        </w:tc>
      </w:tr>
      <w:tr w:rsidR="00107B0F" w:rsidRPr="00107B0F" w14:paraId="0481B597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FE08F8" w14:textId="77777777" w:rsidR="00107B0F" w:rsidRPr="00107B0F" w:rsidRDefault="00107B0F" w:rsidP="00107B0F">
            <w:r w:rsidRPr="00107B0F">
              <w:t>11</w:t>
            </w:r>
          </w:p>
        </w:tc>
        <w:tc>
          <w:tcPr>
            <w:tcW w:w="11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AB04A9" w14:textId="77777777" w:rsidR="00107B0F" w:rsidRPr="00107B0F" w:rsidRDefault="00107B0F" w:rsidP="00107B0F">
            <w:r w:rsidRPr="00107B0F">
              <w:t>Доля детей в возрасте от 2 до 17 лет с диагнозом «сахарный диабет», обеспеченных медицинскими изделиями для непрерывного мониторинга уровня глюкозы в крови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DE96D2" w14:textId="77777777" w:rsidR="00107B0F" w:rsidRPr="00107B0F" w:rsidRDefault="00107B0F" w:rsidP="00107B0F">
            <w:r w:rsidRPr="00107B0F">
              <w:t>85,0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4CBE72" w14:textId="77777777" w:rsidR="00107B0F" w:rsidRPr="00107B0F" w:rsidRDefault="00107B0F" w:rsidP="00107B0F">
            <w:r w:rsidRPr="00107B0F">
              <w:t>85,0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32F22E" w14:textId="77777777" w:rsidR="00107B0F" w:rsidRPr="00107B0F" w:rsidRDefault="00107B0F" w:rsidP="00107B0F">
            <w:r w:rsidRPr="00107B0F">
              <w:t>85,0</w:t>
            </w:r>
          </w:p>
        </w:tc>
      </w:tr>
    </w:tbl>
    <w:p w14:paraId="7F202477" w14:textId="77777777" w:rsidR="00107B0F" w:rsidRPr="00107B0F" w:rsidRDefault="00107B0F" w:rsidP="00107B0F">
      <w:pPr>
        <w:rPr>
          <w:b/>
          <w:bCs/>
        </w:rPr>
      </w:pPr>
      <w:r w:rsidRPr="00107B0F">
        <w:rPr>
          <w:b/>
          <w:bCs/>
        </w:rPr>
        <w:t>Критерии качества медицинской помощи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11931"/>
        <w:gridCol w:w="843"/>
        <w:gridCol w:w="843"/>
        <w:gridCol w:w="741"/>
      </w:tblGrid>
      <w:tr w:rsidR="00107B0F" w:rsidRPr="00107B0F" w14:paraId="735FA086" w14:textId="77777777" w:rsidTr="00107B0F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3D56E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№ п/п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BF9B86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Наименование критериев качества медицинской помощи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BE5739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2026 год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24DCC7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2027 год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36AB8A" w14:textId="77777777" w:rsidR="00107B0F" w:rsidRPr="00107B0F" w:rsidRDefault="00107B0F" w:rsidP="00107B0F">
            <w:pPr>
              <w:rPr>
                <w:b/>
                <w:bCs/>
              </w:rPr>
            </w:pPr>
            <w:r w:rsidRPr="00107B0F">
              <w:rPr>
                <w:b/>
                <w:bCs/>
              </w:rPr>
              <w:t>2028 год</w:t>
            </w:r>
          </w:p>
        </w:tc>
      </w:tr>
      <w:tr w:rsidR="00107B0F" w:rsidRPr="00107B0F" w14:paraId="56C5F886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9E3B40" w14:textId="77777777" w:rsidR="00107B0F" w:rsidRPr="00107B0F" w:rsidRDefault="00107B0F" w:rsidP="00107B0F">
            <w:r w:rsidRPr="00107B0F">
              <w:t>1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53E8C7" w14:textId="77777777" w:rsidR="00107B0F" w:rsidRPr="00107B0F" w:rsidRDefault="00107B0F" w:rsidP="00107B0F">
            <w:r w:rsidRPr="00107B0F">
      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161508" w14:textId="77777777" w:rsidR="00107B0F" w:rsidRPr="00107B0F" w:rsidRDefault="00107B0F" w:rsidP="00107B0F">
            <w:r w:rsidRPr="00107B0F">
              <w:t>19,9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317566" w14:textId="77777777" w:rsidR="00107B0F" w:rsidRPr="00107B0F" w:rsidRDefault="00107B0F" w:rsidP="00107B0F">
            <w:r w:rsidRPr="00107B0F">
              <w:t>19,9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71AB50" w14:textId="77777777" w:rsidR="00107B0F" w:rsidRPr="00107B0F" w:rsidRDefault="00107B0F" w:rsidP="00107B0F">
            <w:r w:rsidRPr="00107B0F">
              <w:t>19,9</w:t>
            </w:r>
          </w:p>
        </w:tc>
      </w:tr>
      <w:tr w:rsidR="00107B0F" w:rsidRPr="00107B0F" w14:paraId="25CD0136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DC0C11" w14:textId="77777777" w:rsidR="00107B0F" w:rsidRPr="00107B0F" w:rsidRDefault="00107B0F" w:rsidP="00107B0F">
            <w:r w:rsidRPr="00107B0F">
              <w:t>2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C7A46B" w14:textId="77777777" w:rsidR="00107B0F" w:rsidRPr="00107B0F" w:rsidRDefault="00107B0F" w:rsidP="00107B0F">
            <w:r w:rsidRPr="00107B0F"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FB7836" w14:textId="77777777" w:rsidR="00107B0F" w:rsidRPr="00107B0F" w:rsidRDefault="00107B0F" w:rsidP="00107B0F">
            <w:r w:rsidRPr="00107B0F">
              <w:t>3,7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3F7333" w14:textId="77777777" w:rsidR="00107B0F" w:rsidRPr="00107B0F" w:rsidRDefault="00107B0F" w:rsidP="00107B0F">
            <w:r w:rsidRPr="00107B0F">
              <w:t>3,7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336596" w14:textId="77777777" w:rsidR="00107B0F" w:rsidRPr="00107B0F" w:rsidRDefault="00107B0F" w:rsidP="00107B0F">
            <w:r w:rsidRPr="00107B0F">
              <w:t>3,7</w:t>
            </w:r>
          </w:p>
        </w:tc>
      </w:tr>
      <w:tr w:rsidR="00107B0F" w:rsidRPr="00107B0F" w14:paraId="00E1550E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B446AA" w14:textId="77777777" w:rsidR="00107B0F" w:rsidRPr="00107B0F" w:rsidRDefault="00107B0F" w:rsidP="00107B0F">
            <w:r w:rsidRPr="00107B0F">
              <w:lastRenderedPageBreak/>
              <w:t>3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07BDA0" w14:textId="77777777" w:rsidR="00107B0F" w:rsidRPr="00107B0F" w:rsidRDefault="00107B0F" w:rsidP="00107B0F">
            <w:r w:rsidRPr="00107B0F"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2831B" w14:textId="77777777" w:rsidR="00107B0F" w:rsidRPr="00107B0F" w:rsidRDefault="00107B0F" w:rsidP="00107B0F">
            <w:r w:rsidRPr="00107B0F">
              <w:t>27,0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6C96CC" w14:textId="77777777" w:rsidR="00107B0F" w:rsidRPr="00107B0F" w:rsidRDefault="00107B0F" w:rsidP="00107B0F">
            <w:r w:rsidRPr="00107B0F">
              <w:t>28,0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E1F0D8" w14:textId="77777777" w:rsidR="00107B0F" w:rsidRPr="00107B0F" w:rsidRDefault="00107B0F" w:rsidP="00107B0F">
            <w:r w:rsidRPr="00107B0F">
              <w:t>28,0</w:t>
            </w:r>
          </w:p>
        </w:tc>
      </w:tr>
      <w:tr w:rsidR="00107B0F" w:rsidRPr="00107B0F" w14:paraId="74686F6F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88B19B" w14:textId="77777777" w:rsidR="00107B0F" w:rsidRPr="00107B0F" w:rsidRDefault="00107B0F" w:rsidP="00107B0F">
            <w:r w:rsidRPr="00107B0F">
              <w:t>4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27801" w14:textId="77777777" w:rsidR="00107B0F" w:rsidRPr="00107B0F" w:rsidRDefault="00107B0F" w:rsidP="00107B0F">
            <w:r w:rsidRPr="00107B0F"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92847F" w14:textId="77777777" w:rsidR="00107B0F" w:rsidRPr="00107B0F" w:rsidRDefault="00107B0F" w:rsidP="00107B0F">
            <w:r w:rsidRPr="00107B0F">
              <w:t>0,03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F1D692" w14:textId="77777777" w:rsidR="00107B0F" w:rsidRPr="00107B0F" w:rsidRDefault="00107B0F" w:rsidP="00107B0F">
            <w:r w:rsidRPr="00107B0F">
              <w:t>0,03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C1A875" w14:textId="77777777" w:rsidR="00107B0F" w:rsidRPr="00107B0F" w:rsidRDefault="00107B0F" w:rsidP="00107B0F">
            <w:r w:rsidRPr="00107B0F">
              <w:t>0,03</w:t>
            </w:r>
          </w:p>
        </w:tc>
      </w:tr>
      <w:tr w:rsidR="00107B0F" w:rsidRPr="00107B0F" w14:paraId="7EE9A414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87FAD8" w14:textId="77777777" w:rsidR="00107B0F" w:rsidRPr="00107B0F" w:rsidRDefault="00107B0F" w:rsidP="00107B0F">
            <w:r w:rsidRPr="00107B0F">
              <w:t>5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AF24AF" w14:textId="77777777" w:rsidR="00107B0F" w:rsidRPr="00107B0F" w:rsidRDefault="00107B0F" w:rsidP="00107B0F">
            <w:r w:rsidRPr="00107B0F"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 (проценты)6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1F1CD9" w14:textId="77777777" w:rsidR="00107B0F" w:rsidRPr="00107B0F" w:rsidRDefault="00107B0F" w:rsidP="00107B0F">
            <w:r w:rsidRPr="00107B0F">
              <w:t>97,5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A2916B" w14:textId="77777777" w:rsidR="00107B0F" w:rsidRPr="00107B0F" w:rsidRDefault="00107B0F" w:rsidP="00107B0F">
            <w:r w:rsidRPr="00107B0F">
              <w:t>97,8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B16E85" w14:textId="77777777" w:rsidR="00107B0F" w:rsidRPr="00107B0F" w:rsidRDefault="00107B0F" w:rsidP="00107B0F">
            <w:r w:rsidRPr="00107B0F">
              <w:t>98,0</w:t>
            </w:r>
          </w:p>
        </w:tc>
      </w:tr>
      <w:tr w:rsidR="00107B0F" w:rsidRPr="00107B0F" w14:paraId="2EFCF80C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489A36" w14:textId="77777777" w:rsidR="00107B0F" w:rsidRPr="00107B0F" w:rsidRDefault="00107B0F" w:rsidP="00107B0F">
            <w:r w:rsidRPr="00107B0F">
              <w:t>6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50E8B3" w14:textId="77777777" w:rsidR="00107B0F" w:rsidRPr="00107B0F" w:rsidRDefault="00107B0F" w:rsidP="00107B0F">
            <w:r w:rsidRPr="00107B0F"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FC081F" w14:textId="77777777" w:rsidR="00107B0F" w:rsidRPr="00107B0F" w:rsidRDefault="00107B0F" w:rsidP="00107B0F">
            <w:r w:rsidRPr="00107B0F">
              <w:t>75,0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D07915" w14:textId="77777777" w:rsidR="00107B0F" w:rsidRPr="00107B0F" w:rsidRDefault="00107B0F" w:rsidP="00107B0F">
            <w:r w:rsidRPr="00107B0F">
              <w:t>75,0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C20313" w14:textId="77777777" w:rsidR="00107B0F" w:rsidRPr="00107B0F" w:rsidRDefault="00107B0F" w:rsidP="00107B0F">
            <w:r w:rsidRPr="00107B0F">
              <w:t>75,0</w:t>
            </w:r>
          </w:p>
        </w:tc>
      </w:tr>
      <w:tr w:rsidR="00107B0F" w:rsidRPr="00107B0F" w14:paraId="46A13E29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C4BFD9" w14:textId="77777777" w:rsidR="00107B0F" w:rsidRPr="00107B0F" w:rsidRDefault="00107B0F" w:rsidP="00107B0F">
            <w:r w:rsidRPr="00107B0F">
              <w:t>7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00B95B" w14:textId="77777777" w:rsidR="00107B0F" w:rsidRPr="00107B0F" w:rsidRDefault="00107B0F" w:rsidP="00107B0F">
            <w:r w:rsidRPr="00107B0F">
              <w:t xml:space="preserve">Доля пациентов с острым инфарктом миокарда, которым проведено </w:t>
            </w:r>
            <w:proofErr w:type="spellStart"/>
            <w:r w:rsidRPr="00107B0F">
              <w:t>стентирование</w:t>
            </w:r>
            <w:proofErr w:type="spellEnd"/>
            <w:r w:rsidRPr="00107B0F">
              <w:t xml:space="preserve"> коронарных артерий, в общем количестве пациентов с острым инфарктом миокарда, имеющих показания к его проведению (проценты)7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D3A383" w14:textId="77777777" w:rsidR="00107B0F" w:rsidRPr="00107B0F" w:rsidRDefault="00107B0F" w:rsidP="00107B0F">
            <w:r w:rsidRPr="00107B0F">
              <w:t>85,0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34AF0F" w14:textId="77777777" w:rsidR="00107B0F" w:rsidRPr="00107B0F" w:rsidRDefault="00107B0F" w:rsidP="00107B0F">
            <w:r w:rsidRPr="00107B0F">
              <w:t>85,0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2C9D74" w14:textId="77777777" w:rsidR="00107B0F" w:rsidRPr="00107B0F" w:rsidRDefault="00107B0F" w:rsidP="00107B0F">
            <w:r w:rsidRPr="00107B0F">
              <w:t>85,0</w:t>
            </w:r>
          </w:p>
        </w:tc>
      </w:tr>
      <w:tr w:rsidR="00107B0F" w:rsidRPr="00107B0F" w14:paraId="33A566C7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DA8EA0" w14:textId="77777777" w:rsidR="00107B0F" w:rsidRPr="00107B0F" w:rsidRDefault="00107B0F" w:rsidP="00107B0F">
            <w:r w:rsidRPr="00107B0F">
              <w:t>8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9E60E7" w14:textId="77777777" w:rsidR="00107B0F" w:rsidRPr="00107B0F" w:rsidRDefault="00107B0F" w:rsidP="00107B0F">
            <w:r w:rsidRPr="00107B0F">
              <w:t xml:space="preserve">Доля пациентов с острым и повторным инфарктом миокарда, которым выездной бригадой скорой медицинской помощи проведен </w:t>
            </w:r>
            <w:proofErr w:type="spellStart"/>
            <w:r w:rsidRPr="00107B0F">
              <w:t>тромболизис</w:t>
            </w:r>
            <w:proofErr w:type="spellEnd"/>
            <w:r w:rsidRPr="00107B0F">
              <w:t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 (проценты)8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F82A0D" w14:textId="77777777" w:rsidR="00107B0F" w:rsidRPr="00107B0F" w:rsidRDefault="00107B0F" w:rsidP="00107B0F">
            <w:r w:rsidRPr="00107B0F"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720E09" w14:textId="77777777" w:rsidR="00107B0F" w:rsidRPr="00107B0F" w:rsidRDefault="00107B0F" w:rsidP="00107B0F">
            <w:r w:rsidRPr="00107B0F">
              <w:t>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915CE5" w14:textId="77777777" w:rsidR="00107B0F" w:rsidRPr="00107B0F" w:rsidRDefault="00107B0F" w:rsidP="00107B0F">
            <w:r w:rsidRPr="00107B0F">
              <w:t>0</w:t>
            </w:r>
          </w:p>
        </w:tc>
      </w:tr>
      <w:tr w:rsidR="00107B0F" w:rsidRPr="00107B0F" w14:paraId="7BF634C2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64B2DD" w14:textId="77777777" w:rsidR="00107B0F" w:rsidRPr="00107B0F" w:rsidRDefault="00107B0F" w:rsidP="00107B0F">
            <w:r w:rsidRPr="00107B0F">
              <w:t>9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EA892" w14:textId="77777777" w:rsidR="00107B0F" w:rsidRPr="00107B0F" w:rsidRDefault="00107B0F" w:rsidP="00107B0F">
            <w:r w:rsidRPr="00107B0F">
              <w:t xml:space="preserve">Доля пациентов с острым инфарктом миокарда, которым проведена </w:t>
            </w:r>
            <w:proofErr w:type="spellStart"/>
            <w:r w:rsidRPr="00107B0F">
              <w:t>тромболитическая</w:t>
            </w:r>
            <w:proofErr w:type="spellEnd"/>
            <w:r w:rsidRPr="00107B0F">
      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05AC40" w14:textId="77777777" w:rsidR="00107B0F" w:rsidRPr="00107B0F" w:rsidRDefault="00107B0F" w:rsidP="00107B0F">
            <w:r w:rsidRPr="00107B0F">
              <w:t>99,0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ADEA77" w14:textId="77777777" w:rsidR="00107B0F" w:rsidRPr="00107B0F" w:rsidRDefault="00107B0F" w:rsidP="00107B0F">
            <w:r w:rsidRPr="00107B0F">
              <w:t>99,0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08C18E" w14:textId="77777777" w:rsidR="00107B0F" w:rsidRPr="00107B0F" w:rsidRDefault="00107B0F" w:rsidP="00107B0F">
            <w:r w:rsidRPr="00107B0F">
              <w:t>99,0</w:t>
            </w:r>
          </w:p>
        </w:tc>
      </w:tr>
      <w:tr w:rsidR="00107B0F" w:rsidRPr="00107B0F" w14:paraId="2564B456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52DDF4" w14:textId="77777777" w:rsidR="00107B0F" w:rsidRPr="00107B0F" w:rsidRDefault="00107B0F" w:rsidP="00107B0F">
            <w:r w:rsidRPr="00107B0F">
              <w:lastRenderedPageBreak/>
              <w:t>10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19ADA3" w14:textId="77777777" w:rsidR="00107B0F" w:rsidRPr="00107B0F" w:rsidRDefault="00107B0F" w:rsidP="00107B0F">
            <w:r w:rsidRPr="00107B0F">
      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Территориальной программой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271172" w14:textId="77777777" w:rsidR="00107B0F" w:rsidRPr="00107B0F" w:rsidRDefault="00107B0F" w:rsidP="00107B0F">
            <w:r w:rsidRPr="00107B0F">
              <w:t>35,0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D503FA" w14:textId="77777777" w:rsidR="00107B0F" w:rsidRPr="00107B0F" w:rsidRDefault="00107B0F" w:rsidP="00107B0F">
            <w:r w:rsidRPr="00107B0F">
              <w:t>40,0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066530" w14:textId="77777777" w:rsidR="00107B0F" w:rsidRPr="00107B0F" w:rsidRDefault="00107B0F" w:rsidP="00107B0F">
            <w:r w:rsidRPr="00107B0F">
              <w:t>45,0</w:t>
            </w:r>
          </w:p>
        </w:tc>
      </w:tr>
      <w:tr w:rsidR="00107B0F" w:rsidRPr="00107B0F" w14:paraId="19EE8ACF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670F2D" w14:textId="77777777" w:rsidR="00107B0F" w:rsidRPr="00107B0F" w:rsidRDefault="00107B0F" w:rsidP="00107B0F">
            <w:r w:rsidRPr="00107B0F">
              <w:t>11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BDF336" w14:textId="77777777" w:rsidR="00107B0F" w:rsidRPr="00107B0F" w:rsidRDefault="00107B0F" w:rsidP="00107B0F">
            <w:r w:rsidRPr="00107B0F">
              <w:t>Доля пациентов с острыми цереброваскулярными болезнями, госпитализированные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282B7E" w14:textId="77777777" w:rsidR="00107B0F" w:rsidRPr="00107B0F" w:rsidRDefault="00107B0F" w:rsidP="00107B0F">
            <w:r w:rsidRPr="00107B0F">
              <w:t>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19688D" w14:textId="77777777" w:rsidR="00107B0F" w:rsidRPr="00107B0F" w:rsidRDefault="00107B0F" w:rsidP="00107B0F">
            <w:r w:rsidRPr="00107B0F">
              <w:t>32,5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CCB2A6" w14:textId="77777777" w:rsidR="00107B0F" w:rsidRPr="00107B0F" w:rsidRDefault="00107B0F" w:rsidP="00107B0F">
            <w:r w:rsidRPr="00107B0F">
              <w:t>33,0</w:t>
            </w:r>
          </w:p>
        </w:tc>
      </w:tr>
      <w:tr w:rsidR="00107B0F" w:rsidRPr="00107B0F" w14:paraId="4D89D29D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4FEE74" w14:textId="77777777" w:rsidR="00107B0F" w:rsidRPr="00107B0F" w:rsidRDefault="00107B0F" w:rsidP="00107B0F">
            <w:r w:rsidRPr="00107B0F">
              <w:t>12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7BCE60" w14:textId="77777777" w:rsidR="00107B0F" w:rsidRPr="00107B0F" w:rsidRDefault="00107B0F" w:rsidP="00107B0F">
            <w:r w:rsidRPr="00107B0F">
              <w:t xml:space="preserve">Доля пациентов с острым ишемическим инсультом, которым проведена </w:t>
            </w:r>
            <w:proofErr w:type="spellStart"/>
            <w:r w:rsidRPr="00107B0F">
              <w:t>тромболитическая</w:t>
            </w:r>
            <w:proofErr w:type="spellEnd"/>
            <w:r w:rsidRPr="00107B0F"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 (проценты)8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A92AFD" w14:textId="77777777" w:rsidR="00107B0F" w:rsidRPr="00107B0F" w:rsidRDefault="00107B0F" w:rsidP="00107B0F">
            <w:r w:rsidRPr="00107B0F">
              <w:t>21,2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31E41" w14:textId="77777777" w:rsidR="00107B0F" w:rsidRPr="00107B0F" w:rsidRDefault="00107B0F" w:rsidP="00107B0F">
            <w:r w:rsidRPr="00107B0F">
              <w:t>21,3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0C5E48" w14:textId="77777777" w:rsidR="00107B0F" w:rsidRPr="00107B0F" w:rsidRDefault="00107B0F" w:rsidP="00107B0F">
            <w:r w:rsidRPr="00107B0F">
              <w:t>21,4</w:t>
            </w:r>
          </w:p>
        </w:tc>
      </w:tr>
      <w:tr w:rsidR="00107B0F" w:rsidRPr="00107B0F" w14:paraId="223A03BB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619E70" w14:textId="77777777" w:rsidR="00107B0F" w:rsidRPr="00107B0F" w:rsidRDefault="00107B0F" w:rsidP="00107B0F">
            <w:r w:rsidRPr="00107B0F">
              <w:t>13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07FA84" w14:textId="77777777" w:rsidR="00107B0F" w:rsidRPr="00107B0F" w:rsidRDefault="00107B0F" w:rsidP="00107B0F">
            <w:r w:rsidRPr="00107B0F">
              <w:t xml:space="preserve">Доля пациентов с острым ишемическим инсультом, которым проведена </w:t>
            </w:r>
            <w:proofErr w:type="spellStart"/>
            <w:r w:rsidRPr="00107B0F">
              <w:t>тромболитическая</w:t>
            </w:r>
            <w:proofErr w:type="spellEnd"/>
            <w:r w:rsidRPr="00107B0F">
      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226CE5" w14:textId="77777777" w:rsidR="00107B0F" w:rsidRPr="00107B0F" w:rsidRDefault="00107B0F" w:rsidP="00107B0F">
            <w:r w:rsidRPr="00107B0F">
              <w:t>9,0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B89050" w14:textId="77777777" w:rsidR="00107B0F" w:rsidRPr="00107B0F" w:rsidRDefault="00107B0F" w:rsidP="00107B0F">
            <w:r w:rsidRPr="00107B0F">
              <w:t>9,2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854878" w14:textId="77777777" w:rsidR="00107B0F" w:rsidRPr="00107B0F" w:rsidRDefault="00107B0F" w:rsidP="00107B0F">
            <w:r w:rsidRPr="00107B0F">
              <w:t>9,4</w:t>
            </w:r>
          </w:p>
        </w:tc>
      </w:tr>
      <w:tr w:rsidR="00107B0F" w:rsidRPr="00107B0F" w14:paraId="22E3E4EF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ADD222" w14:textId="77777777" w:rsidR="00107B0F" w:rsidRPr="00107B0F" w:rsidRDefault="00107B0F" w:rsidP="00107B0F">
            <w:r w:rsidRPr="00107B0F">
              <w:t>14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633AD7" w14:textId="77777777" w:rsidR="00107B0F" w:rsidRPr="00107B0F" w:rsidRDefault="00107B0F" w:rsidP="00107B0F">
            <w:r w:rsidRPr="00107B0F">
              <w:t>Доля пациентов, получающих обезболивание в рамках оказания паллиативной медицинской помощи, в общем количестве пациентов, по факту нуждающихся в обезболивании при оказании паллиативной медицинской помощи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D537CC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CA8A50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90CFB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704B52A3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D25FF2" w14:textId="77777777" w:rsidR="00107B0F" w:rsidRPr="00107B0F" w:rsidRDefault="00107B0F" w:rsidP="00107B0F">
            <w:r w:rsidRPr="00107B0F">
              <w:t>15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B78673" w14:textId="77777777" w:rsidR="00107B0F" w:rsidRPr="00107B0F" w:rsidRDefault="00107B0F" w:rsidP="00107B0F">
            <w:r w:rsidRPr="00107B0F">
              <w:t>Доля пациентов, получающих лечебное (</w:t>
            </w:r>
            <w:proofErr w:type="spellStart"/>
            <w:r w:rsidRPr="00107B0F">
              <w:t>энтеральное</w:t>
            </w:r>
            <w:proofErr w:type="spellEnd"/>
            <w:r w:rsidRPr="00107B0F">
              <w:t>) питание в рамках оказания паллиативной медицинской помощи, в общем количестве пациентов, нуждающихся в лечебном (</w:t>
            </w:r>
            <w:proofErr w:type="spellStart"/>
            <w:r w:rsidRPr="00107B0F">
              <w:t>энтеральном</w:t>
            </w:r>
            <w:proofErr w:type="spellEnd"/>
            <w:r w:rsidRPr="00107B0F">
              <w:t>) питании при оказании паллиативной медицинской помощи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ADEB2E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2411DC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CE1013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04A8FD4B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AE17BA" w14:textId="77777777" w:rsidR="00107B0F" w:rsidRPr="00107B0F" w:rsidRDefault="00107B0F" w:rsidP="00107B0F">
            <w:r w:rsidRPr="00107B0F">
              <w:t>16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D0EC3F" w14:textId="77777777" w:rsidR="00107B0F" w:rsidRPr="00107B0F" w:rsidRDefault="00107B0F" w:rsidP="00107B0F">
            <w:r w:rsidRPr="00107B0F">
              <w:t>Доля ветеранов боевых действий, получивших паллиативную медицинскую помощь и (или) лечебное (</w:t>
            </w:r>
            <w:proofErr w:type="spellStart"/>
            <w:r w:rsidRPr="00107B0F">
              <w:t>энтеральное</w:t>
            </w:r>
            <w:proofErr w:type="spellEnd"/>
            <w:r w:rsidRPr="00107B0F">
              <w:t>) питание, из числа нуждающихся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41722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F86313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D7CC9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3B6931F2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09EAA7" w14:textId="77777777" w:rsidR="00107B0F" w:rsidRPr="00107B0F" w:rsidRDefault="00107B0F" w:rsidP="00107B0F">
            <w:r w:rsidRPr="00107B0F">
              <w:lastRenderedPageBreak/>
              <w:t>17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7C02A7" w14:textId="77777777" w:rsidR="00107B0F" w:rsidRPr="00107B0F" w:rsidRDefault="00107B0F" w:rsidP="00107B0F">
            <w:r w:rsidRPr="00107B0F">
              <w:t>Доля лиц репродуктивного возраста, прошедших диспансеризацию для оценки репродуктивного здоровья женщин и мужчин (отдельно по мужчинам и женщинам) (проценты)</w:t>
            </w:r>
            <w:r w:rsidRPr="00107B0F">
              <w:br/>
              <w:t>– женщины</w:t>
            </w:r>
            <w:r w:rsidRPr="00107B0F">
              <w:br/>
              <w:t>– мужчины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7E8F6A" w14:textId="77777777" w:rsidR="00107B0F" w:rsidRPr="00107B0F" w:rsidRDefault="00107B0F" w:rsidP="00107B0F">
            <w:r w:rsidRPr="00107B0F">
              <w:t>– 35,0</w:t>
            </w:r>
            <w:r w:rsidRPr="00107B0F">
              <w:br/>
              <w:t>– 32,0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50D209" w14:textId="77777777" w:rsidR="00107B0F" w:rsidRPr="00107B0F" w:rsidRDefault="00107B0F" w:rsidP="00107B0F">
            <w:r w:rsidRPr="00107B0F">
              <w:t>– 38,0</w:t>
            </w:r>
            <w:r w:rsidRPr="00107B0F">
              <w:br/>
              <w:t>– 32,0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969F46" w14:textId="77777777" w:rsidR="00107B0F" w:rsidRPr="00107B0F" w:rsidRDefault="00107B0F" w:rsidP="00107B0F">
            <w:r w:rsidRPr="00107B0F">
              <w:t>– 42,0</w:t>
            </w:r>
            <w:r w:rsidRPr="00107B0F">
              <w:br/>
              <w:t>– 32,0</w:t>
            </w:r>
          </w:p>
        </w:tc>
      </w:tr>
      <w:tr w:rsidR="00107B0F" w:rsidRPr="00107B0F" w14:paraId="6DE4D9F1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ADF1DF" w14:textId="77777777" w:rsidR="00107B0F" w:rsidRPr="00107B0F" w:rsidRDefault="00107B0F" w:rsidP="00107B0F">
            <w:r w:rsidRPr="00107B0F">
              <w:t>18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24D380" w14:textId="77777777" w:rsidR="00107B0F" w:rsidRPr="00107B0F" w:rsidRDefault="00107B0F" w:rsidP="00107B0F">
            <w:r w:rsidRPr="00107B0F">
              <w:t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«Женское бесплодие»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D2A706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5E5CA1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148952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608070A2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89D381" w14:textId="77777777" w:rsidR="00107B0F" w:rsidRPr="00107B0F" w:rsidRDefault="00107B0F" w:rsidP="00107B0F">
            <w:r w:rsidRPr="00107B0F">
              <w:t>19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83FDDD" w14:textId="77777777" w:rsidR="00107B0F" w:rsidRPr="00107B0F" w:rsidRDefault="00107B0F" w:rsidP="00107B0F">
            <w:r w:rsidRPr="00107B0F">
              <w:t>Число циклов экстракорпорального оплодотворения, выполняемых медицинской организацией, в течение одного года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AEE6D2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9D078" w14:textId="77777777" w:rsidR="00107B0F" w:rsidRPr="00107B0F" w:rsidRDefault="00107B0F" w:rsidP="00107B0F">
            <w:r w:rsidRPr="00107B0F">
              <w:t>100,0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1F5EB1" w14:textId="77777777" w:rsidR="00107B0F" w:rsidRPr="00107B0F" w:rsidRDefault="00107B0F" w:rsidP="00107B0F">
            <w:r w:rsidRPr="00107B0F">
              <w:t>100,0</w:t>
            </w:r>
          </w:p>
        </w:tc>
      </w:tr>
      <w:tr w:rsidR="00107B0F" w:rsidRPr="00107B0F" w14:paraId="69CDF56E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6DE9DE" w14:textId="77777777" w:rsidR="00107B0F" w:rsidRPr="00107B0F" w:rsidRDefault="00107B0F" w:rsidP="00107B0F">
            <w:r w:rsidRPr="00107B0F">
              <w:t>20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B1BC85" w14:textId="77777777" w:rsidR="00107B0F" w:rsidRPr="00107B0F" w:rsidRDefault="00107B0F" w:rsidP="00107B0F">
            <w:r w:rsidRPr="00107B0F">
              <w:t>Доля случаев экстракорпорального оплодотворения, по результатам которого у женщины наступила</w:t>
            </w:r>
            <w:r w:rsidRPr="00107B0F">
              <w:br/>
              <w:t>беременность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9A101C" w14:textId="77777777" w:rsidR="00107B0F" w:rsidRPr="00107B0F" w:rsidRDefault="00107B0F" w:rsidP="00107B0F">
            <w:r w:rsidRPr="00107B0F">
              <w:t>26,0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68DB2F" w14:textId="77777777" w:rsidR="00107B0F" w:rsidRPr="00107B0F" w:rsidRDefault="00107B0F" w:rsidP="00107B0F">
            <w:r w:rsidRPr="00107B0F">
              <w:t>27,0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AD922F" w14:textId="77777777" w:rsidR="00107B0F" w:rsidRPr="00107B0F" w:rsidRDefault="00107B0F" w:rsidP="00107B0F">
            <w:r w:rsidRPr="00107B0F">
              <w:t>27,0</w:t>
            </w:r>
          </w:p>
        </w:tc>
      </w:tr>
      <w:tr w:rsidR="00107B0F" w:rsidRPr="00107B0F" w14:paraId="3EACCA89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4D6D6E" w14:textId="77777777" w:rsidR="00107B0F" w:rsidRPr="00107B0F" w:rsidRDefault="00107B0F" w:rsidP="00107B0F">
            <w:r w:rsidRPr="00107B0F">
              <w:t>21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6BE117" w14:textId="77777777" w:rsidR="00107B0F" w:rsidRPr="00107B0F" w:rsidRDefault="00107B0F" w:rsidP="00107B0F">
            <w:r w:rsidRPr="00107B0F">
      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A6F7D0" w14:textId="77777777" w:rsidR="00107B0F" w:rsidRPr="00107B0F" w:rsidRDefault="00107B0F" w:rsidP="00107B0F">
            <w:r w:rsidRPr="00107B0F">
              <w:t>21,0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7DB2D7" w14:textId="77777777" w:rsidR="00107B0F" w:rsidRPr="00107B0F" w:rsidRDefault="00107B0F" w:rsidP="00107B0F">
            <w:r w:rsidRPr="00107B0F">
              <w:t>22,0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42B87F" w14:textId="77777777" w:rsidR="00107B0F" w:rsidRPr="00107B0F" w:rsidRDefault="00107B0F" w:rsidP="00107B0F">
            <w:r w:rsidRPr="00107B0F">
              <w:t>22,0</w:t>
            </w:r>
          </w:p>
        </w:tc>
      </w:tr>
      <w:tr w:rsidR="00107B0F" w:rsidRPr="00107B0F" w14:paraId="399833CC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E2C0EA" w14:textId="77777777" w:rsidR="00107B0F" w:rsidRPr="00107B0F" w:rsidRDefault="00107B0F" w:rsidP="00107B0F">
            <w:r w:rsidRPr="00107B0F">
              <w:t>22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0F8DFF" w14:textId="77777777" w:rsidR="00107B0F" w:rsidRPr="00107B0F" w:rsidRDefault="00107B0F" w:rsidP="00107B0F">
            <w:r w:rsidRPr="00107B0F">
      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C76A4B" w14:textId="77777777" w:rsidR="00107B0F" w:rsidRPr="00107B0F" w:rsidRDefault="00107B0F" w:rsidP="00107B0F">
            <w:r w:rsidRPr="00107B0F">
              <w:t>15,0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45A659" w14:textId="77777777" w:rsidR="00107B0F" w:rsidRPr="00107B0F" w:rsidRDefault="00107B0F" w:rsidP="00107B0F">
            <w:r w:rsidRPr="00107B0F">
              <w:t>13,0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0B7BC7" w14:textId="77777777" w:rsidR="00107B0F" w:rsidRPr="00107B0F" w:rsidRDefault="00107B0F" w:rsidP="00107B0F">
            <w:r w:rsidRPr="00107B0F">
              <w:t>11,0</w:t>
            </w:r>
          </w:p>
        </w:tc>
      </w:tr>
      <w:tr w:rsidR="00107B0F" w:rsidRPr="00107B0F" w14:paraId="1CE13D4B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07DCEC" w14:textId="77777777" w:rsidR="00107B0F" w:rsidRPr="00107B0F" w:rsidRDefault="00107B0F" w:rsidP="00107B0F">
            <w:r w:rsidRPr="00107B0F">
              <w:t>23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B30BF9" w14:textId="77777777" w:rsidR="00107B0F" w:rsidRPr="00107B0F" w:rsidRDefault="00107B0F" w:rsidP="00107B0F">
            <w:r w:rsidRPr="00107B0F">
              <w:t>Охват диспансерным наблюдением граждан, состоящих на учете в медицинской организации с диагнозом «хроническая обструктивная болезнь легких»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DF18CF" w14:textId="77777777" w:rsidR="00107B0F" w:rsidRPr="00107B0F" w:rsidRDefault="00107B0F" w:rsidP="00107B0F">
            <w:r w:rsidRPr="00107B0F">
              <w:t>46,0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C7B6BB" w14:textId="77777777" w:rsidR="00107B0F" w:rsidRPr="00107B0F" w:rsidRDefault="00107B0F" w:rsidP="00107B0F">
            <w:r w:rsidRPr="00107B0F">
              <w:t>47,0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BA15C0" w14:textId="77777777" w:rsidR="00107B0F" w:rsidRPr="00107B0F" w:rsidRDefault="00107B0F" w:rsidP="00107B0F">
            <w:r w:rsidRPr="00107B0F">
              <w:t>47,0</w:t>
            </w:r>
          </w:p>
        </w:tc>
      </w:tr>
      <w:tr w:rsidR="00107B0F" w:rsidRPr="00107B0F" w14:paraId="3D2F0032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F93839" w14:textId="77777777" w:rsidR="00107B0F" w:rsidRPr="00107B0F" w:rsidRDefault="00107B0F" w:rsidP="00107B0F">
            <w:r w:rsidRPr="00107B0F">
              <w:lastRenderedPageBreak/>
              <w:t>24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EE8B3D" w14:textId="77777777" w:rsidR="00107B0F" w:rsidRPr="00107B0F" w:rsidRDefault="00107B0F" w:rsidP="00107B0F">
            <w:r w:rsidRPr="00107B0F">
              <w:t>Доля пациентов с диагнозом «хроническая сердечная недостаточность», находящихся под диспансерным наблюдением, получающих лекарственное обеспечение (проценты)</w:t>
            </w:r>
            <w:r w:rsidRPr="00107B0F">
              <w:rPr>
                <w:vertAlign w:val="superscript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0ADA1" w14:textId="77777777" w:rsidR="00107B0F" w:rsidRPr="00107B0F" w:rsidRDefault="00107B0F" w:rsidP="00107B0F">
            <w:r w:rsidRPr="00107B0F">
              <w:t>90,0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F1C6BD" w14:textId="77777777" w:rsidR="00107B0F" w:rsidRPr="00107B0F" w:rsidRDefault="00107B0F" w:rsidP="00107B0F">
            <w:r w:rsidRPr="00107B0F">
              <w:t>90,0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6224EA" w14:textId="77777777" w:rsidR="00107B0F" w:rsidRPr="00107B0F" w:rsidRDefault="00107B0F" w:rsidP="00107B0F">
            <w:r w:rsidRPr="00107B0F">
              <w:t>90,0</w:t>
            </w:r>
          </w:p>
        </w:tc>
      </w:tr>
      <w:tr w:rsidR="00107B0F" w:rsidRPr="00107B0F" w14:paraId="4EACBE37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275A2D" w14:textId="77777777" w:rsidR="00107B0F" w:rsidRPr="00107B0F" w:rsidRDefault="00107B0F" w:rsidP="00107B0F">
            <w:r w:rsidRPr="00107B0F">
              <w:t>25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BB4C49" w14:textId="77777777" w:rsidR="00107B0F" w:rsidRPr="00107B0F" w:rsidRDefault="00107B0F" w:rsidP="00107B0F">
            <w:r w:rsidRPr="00107B0F">
              <w:t>Охват диспансерным наблюдением граждан, состоящих на учете в медицинской организации с диагнозом «гипертоническая болезнь»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6A617D" w14:textId="77777777" w:rsidR="00107B0F" w:rsidRPr="00107B0F" w:rsidRDefault="00107B0F" w:rsidP="00107B0F">
            <w:r w:rsidRPr="00107B0F">
              <w:t>71,0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2AD181" w14:textId="77777777" w:rsidR="00107B0F" w:rsidRPr="00107B0F" w:rsidRDefault="00107B0F" w:rsidP="00107B0F">
            <w:r w:rsidRPr="00107B0F">
              <w:t>72,0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B3F436" w14:textId="77777777" w:rsidR="00107B0F" w:rsidRPr="00107B0F" w:rsidRDefault="00107B0F" w:rsidP="00107B0F">
            <w:r w:rsidRPr="00107B0F">
              <w:t>72,0</w:t>
            </w:r>
          </w:p>
        </w:tc>
      </w:tr>
      <w:tr w:rsidR="00107B0F" w:rsidRPr="00107B0F" w14:paraId="4A64479A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0A34E6" w14:textId="77777777" w:rsidR="00107B0F" w:rsidRPr="00107B0F" w:rsidRDefault="00107B0F" w:rsidP="00107B0F">
            <w:r w:rsidRPr="00107B0F">
              <w:t>26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9C2B21" w14:textId="77777777" w:rsidR="00107B0F" w:rsidRPr="00107B0F" w:rsidRDefault="00107B0F" w:rsidP="00107B0F">
            <w:r w:rsidRPr="00107B0F">
              <w:t>Охват диспансерным наблюдением граждан, состоящих на учете в медицинской организации с диагнозом «сахарный диабет» (проценты)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2F6715" w14:textId="77777777" w:rsidR="00107B0F" w:rsidRPr="00107B0F" w:rsidRDefault="00107B0F" w:rsidP="00107B0F">
            <w:r w:rsidRPr="00107B0F">
              <w:t>81,0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925F27" w14:textId="77777777" w:rsidR="00107B0F" w:rsidRPr="00107B0F" w:rsidRDefault="00107B0F" w:rsidP="00107B0F">
            <w:r w:rsidRPr="00107B0F">
              <w:t>82,0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5942CC" w14:textId="77777777" w:rsidR="00107B0F" w:rsidRPr="00107B0F" w:rsidRDefault="00107B0F" w:rsidP="00107B0F">
            <w:r w:rsidRPr="00107B0F">
              <w:t>82,0</w:t>
            </w:r>
          </w:p>
        </w:tc>
      </w:tr>
      <w:tr w:rsidR="00107B0F" w:rsidRPr="00107B0F" w14:paraId="65E72E29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1BC155" w14:textId="77777777" w:rsidR="00107B0F" w:rsidRPr="00107B0F" w:rsidRDefault="00107B0F" w:rsidP="00107B0F">
            <w:r w:rsidRPr="00107B0F">
              <w:t>27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D479F3" w14:textId="77777777" w:rsidR="00107B0F" w:rsidRPr="00107B0F" w:rsidRDefault="00107B0F" w:rsidP="00107B0F">
            <w:r w:rsidRPr="00107B0F">
              <w:t>Количество пациентов с гепатитом C, получивших противовирусную терапию, на 100 тыс. населения в год 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572F39" w14:textId="77777777" w:rsidR="00107B0F" w:rsidRPr="00107B0F" w:rsidRDefault="00107B0F" w:rsidP="00107B0F">
            <w:r w:rsidRPr="00107B0F">
              <w:t>66,6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BB96A4" w14:textId="77777777" w:rsidR="00107B0F" w:rsidRPr="00107B0F" w:rsidRDefault="00107B0F" w:rsidP="00107B0F">
            <w:r w:rsidRPr="00107B0F">
              <w:t>67,0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8EF202" w14:textId="77777777" w:rsidR="00107B0F" w:rsidRPr="00107B0F" w:rsidRDefault="00107B0F" w:rsidP="00107B0F">
            <w:r w:rsidRPr="00107B0F">
              <w:t>67,3</w:t>
            </w:r>
          </w:p>
        </w:tc>
      </w:tr>
      <w:tr w:rsidR="00107B0F" w:rsidRPr="00107B0F" w14:paraId="049819B7" w14:textId="77777777" w:rsidTr="00107B0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E2C969" w14:textId="77777777" w:rsidR="00107B0F" w:rsidRPr="00107B0F" w:rsidRDefault="00107B0F" w:rsidP="00107B0F">
            <w:r w:rsidRPr="00107B0F">
              <w:t>28</w:t>
            </w:r>
          </w:p>
        </w:tc>
        <w:tc>
          <w:tcPr>
            <w:tcW w:w="1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55BE46" w14:textId="77777777" w:rsidR="00107B0F" w:rsidRPr="00107B0F" w:rsidRDefault="00107B0F" w:rsidP="00107B0F">
            <w:r w:rsidRPr="00107B0F">
              <w:t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население, как отношение годового фактического объема посещений врача к плановому (нормативному) объему посещений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716A75" w14:textId="77777777" w:rsidR="00107B0F" w:rsidRPr="00107B0F" w:rsidRDefault="00107B0F" w:rsidP="00107B0F">
            <w:r w:rsidRPr="00107B0F">
              <w:t>0,71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0DDAF9" w14:textId="77777777" w:rsidR="00107B0F" w:rsidRPr="00107B0F" w:rsidRDefault="00107B0F" w:rsidP="00107B0F">
            <w:r w:rsidRPr="00107B0F">
              <w:t>0,72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9685CF" w14:textId="77777777" w:rsidR="00107B0F" w:rsidRPr="00107B0F" w:rsidRDefault="00107B0F" w:rsidP="00107B0F">
            <w:r w:rsidRPr="00107B0F">
              <w:t>0,73</w:t>
            </w:r>
          </w:p>
        </w:tc>
      </w:tr>
    </w:tbl>
    <w:p w14:paraId="27C38C3D" w14:textId="77777777" w:rsidR="00D41320" w:rsidRDefault="00D41320"/>
    <w:sectPr w:rsidR="00D41320" w:rsidSect="00107B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A6206"/>
    <w:multiLevelType w:val="multilevel"/>
    <w:tmpl w:val="8690B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0F"/>
    <w:rsid w:val="00107B0F"/>
    <w:rsid w:val="00D4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A655"/>
  <w15:chartTrackingRefBased/>
  <w15:docId w15:val="{21A2692E-51C0-4EDF-806E-9F3B5D16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1630</Words>
  <Characters>9297</Characters>
  <Application>Microsoft Office Word</Application>
  <DocSecurity>0</DocSecurity>
  <Lines>77</Lines>
  <Paragraphs>21</Paragraphs>
  <ScaleCrop>false</ScaleCrop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</cp:revision>
  <dcterms:created xsi:type="dcterms:W3CDTF">2026-08-26T11:50:00Z</dcterms:created>
  <dcterms:modified xsi:type="dcterms:W3CDTF">2026-08-26T11:52:00Z</dcterms:modified>
</cp:coreProperties>
</file>